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6E82F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</w:rPr>
        <w:t>超声刀更正公告</w:t>
      </w:r>
      <w:bookmarkEnd w:id="0"/>
    </w:p>
    <w:p w14:paraId="0C2865D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14988B78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BE8EE1D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46B9A9ED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1、原公告的采购项目编号：SZZZ2025-QA0129</w:t>
      </w:r>
    </w:p>
    <w:p w14:paraId="094D937C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2、原公告的采购项目名称：超声刀</w:t>
      </w:r>
    </w:p>
    <w:p w14:paraId="5ED6367E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2025年8月12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10E223A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650DF4D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0C0534F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6EC6BAF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</w:t>
      </w:r>
      <w:r>
        <w:rPr>
          <w:rFonts w:hint="eastAsia"/>
          <w:lang w:val="en-US" w:eastAsia="zh-CN"/>
        </w:rPr>
        <w:t>长</w:t>
      </w:r>
      <w:r>
        <w:rPr>
          <w:rFonts w:hint="eastAsia" w:cs="宋体" w:asciiTheme="minorEastAsia" w:hAnsiTheme="minorEastAsia" w:eastAsiaTheme="minorEastAsia"/>
          <w:color w:val="000000"/>
          <w:szCs w:val="21"/>
        </w:rPr>
        <w:t>获取招标文件时间</w:t>
      </w:r>
      <w:r>
        <w:rPr>
          <w:rFonts w:hint="eastAsia"/>
        </w:rPr>
        <w:t>，更正内容如下：</w:t>
      </w:r>
    </w:p>
    <w:p w14:paraId="2DC3B3A6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（1）获取招标文件时间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E16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668C68C8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314C143B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0620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  <w:vAlign w:val="top"/>
          </w:tcPr>
          <w:p w14:paraId="7F97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日至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日，每天上午9：00至11:30，下午14：30至17:30（北京时间，法定节假日除外）</w:t>
            </w:r>
          </w:p>
        </w:tc>
        <w:tc>
          <w:tcPr>
            <w:tcW w:w="4236" w:type="dxa"/>
            <w:vAlign w:val="top"/>
          </w:tcPr>
          <w:p w14:paraId="22C5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日至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eastAsia="zh-CN"/>
              </w:rPr>
              <w:t>2025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日，每天上午9：00至11:30，下午14：30至17:30（北京时间，法定节假日除外）</w:t>
            </w:r>
          </w:p>
        </w:tc>
      </w:tr>
    </w:tbl>
    <w:p w14:paraId="7D7BF6F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原招标公告及招标文件其他内容不作修改，如有不一致，以本公告更正内容为准。</w:t>
      </w:r>
    </w:p>
    <w:p w14:paraId="20D84DC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7245BAA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758A1BD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6C76550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4E99AF5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采购人信息</w:t>
      </w:r>
    </w:p>
    <w:p w14:paraId="46BAE64B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名称：北京大学深圳医院 </w:t>
      </w:r>
    </w:p>
    <w:p w14:paraId="320B4BD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地址：深圳市福田区莲花路1120号 </w:t>
      </w:r>
    </w:p>
    <w:p w14:paraId="218055BD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Arial Unicode MS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宗工，0755-83923333</w:t>
      </w:r>
    </w:p>
    <w:p w14:paraId="44291A91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42FE5367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05A6FCE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3B23B45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梁工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，0755-83026699</w:t>
      </w:r>
    </w:p>
    <w:p w14:paraId="2BCECEB7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36F29D8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梁工</w:t>
      </w:r>
    </w:p>
    <w:p w14:paraId="7B6424E9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392AF20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1A507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29C39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8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  <w:bookmarkStart w:id="5" w:name="_GoBack"/>
      <w:bookmarkEnd w:id="5"/>
    </w:p>
    <w:p w14:paraId="1C6FC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12A407A1"/>
    <w:rsid w:val="155B3FD1"/>
    <w:rsid w:val="19BC523E"/>
    <w:rsid w:val="2C3152DC"/>
    <w:rsid w:val="2C5A598E"/>
    <w:rsid w:val="36931ABE"/>
    <w:rsid w:val="37DB3F7C"/>
    <w:rsid w:val="63785DBF"/>
    <w:rsid w:val="7E4B6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538</Words>
  <Characters>658</Characters>
  <Lines>4</Lines>
  <Paragraphs>1</Paragraphs>
  <TotalTime>0</TotalTime>
  <ScaleCrop>false</ScaleCrop>
  <LinksUpToDate>false</LinksUpToDate>
  <CharactersWithSpaces>665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中正招标-梁工</cp:lastModifiedBy>
  <cp:lastPrinted>2022-02-18T07:14:00Z</cp:lastPrinted>
  <dcterms:modified xsi:type="dcterms:W3CDTF">2025-08-20T11:24:11Z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E356B22EEBB04054849F1FD55D3F36C8_13</vt:lpwstr>
  </property>
  <property fmtid="{D5CDD505-2E9C-101B-9397-08002B2CF9AE}" pid="4" name="KSOTemplateDocerSaveRecord">
    <vt:lpwstr>eyJoZGlkIjoiNzFmODkyYTJhYTc0NDU2NmYyMGFlOTA5ZWRiNzRhY2IiLCJ1c2VySWQiOiIxNTIxNDE1MzI1In0=</vt:lpwstr>
  </property>
</Properties>
</file>