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AC755">
      <w:pPr>
        <w:ind w:left="0" w:leftChars="0" w:firstLine="0" w:firstLineChars="0"/>
        <w:outlineLvl w:val="0"/>
        <w:rPr>
          <w:rFonts w:hint="eastAsia" w:ascii="方正仿宋_GB2312" w:hAnsi="黑体" w:cs="黑体"/>
          <w:szCs w:val="32"/>
          <w:lang w:eastAsia="zh-CN"/>
        </w:rPr>
      </w:pPr>
      <w:r>
        <w:rPr>
          <w:rFonts w:hint="eastAsia" w:ascii="方正仿宋_GB2312" w:hAnsi="黑体" w:cs="黑体"/>
          <w:szCs w:val="32"/>
        </w:rPr>
        <w:t>附件</w:t>
      </w:r>
      <w:r>
        <w:rPr>
          <w:rFonts w:hint="eastAsia" w:ascii="方正仿宋_GB2312" w:hAnsi="黑体" w:cs="黑体"/>
          <w:szCs w:val="32"/>
          <w:lang w:eastAsia="zh-CN"/>
        </w:rPr>
        <w:t>：</w:t>
      </w:r>
    </w:p>
    <w:p w14:paraId="1A5B6091">
      <w:pPr>
        <w:ind w:firstLine="880"/>
        <w:jc w:val="center"/>
        <w:outlineLvl w:val="0"/>
        <w:rPr>
          <w:rFonts w:hint="eastAsia" w:ascii="方正小标宋简体" w:hAnsi="楷体" w:eastAsia="方正小标宋简体" w:cs="方正仿宋_GB2312"/>
          <w:sz w:val="44"/>
          <w:szCs w:val="44"/>
          <w:lang w:eastAsia="zh-CN"/>
        </w:rPr>
      </w:pPr>
    </w:p>
    <w:p w14:paraId="5643354F">
      <w:pPr>
        <w:ind w:firstLine="880"/>
        <w:jc w:val="center"/>
        <w:outlineLvl w:val="0"/>
        <w:rPr>
          <w:rFonts w:hint="eastAsia" w:ascii="方正小标宋简体" w:hAnsi="楷体" w:eastAsia="方正小标宋简体" w:cs="方正仿宋_GB2312"/>
          <w:sz w:val="44"/>
          <w:szCs w:val="44"/>
          <w:lang w:eastAsia="zh-CN"/>
        </w:rPr>
      </w:pPr>
      <w:r>
        <w:rPr>
          <w:rFonts w:hint="eastAsia" w:ascii="方正小标宋简体" w:hAnsi="楷体" w:eastAsia="方正小标宋简体" w:cs="方正仿宋_GB2312"/>
          <w:sz w:val="44"/>
          <w:szCs w:val="44"/>
          <w:lang w:eastAsia="zh-CN"/>
        </w:rPr>
        <w:t>深圳市八六三新材料技术有限责任公司</w:t>
      </w:r>
    </w:p>
    <w:p w14:paraId="6B61005F">
      <w:pPr>
        <w:ind w:firstLine="880"/>
        <w:jc w:val="center"/>
        <w:outlineLvl w:val="0"/>
        <w:rPr>
          <w:rFonts w:hint="eastAsia" w:ascii="方正小标宋简体" w:hAnsi="楷体" w:eastAsia="方正小标宋简体" w:cs="方正仿宋_GB2312"/>
          <w:sz w:val="44"/>
          <w:szCs w:val="44"/>
        </w:rPr>
      </w:pPr>
      <w:r>
        <w:rPr>
          <w:rFonts w:hint="eastAsia" w:ascii="方正小标宋简体" w:hAnsi="楷体" w:eastAsia="方正小标宋简体" w:cs="方正仿宋_GB2312"/>
          <w:sz w:val="44"/>
          <w:szCs w:val="44"/>
        </w:rPr>
        <w:t>意向供应商登记表</w:t>
      </w:r>
    </w:p>
    <w:p w14:paraId="03583334">
      <w:pPr>
        <w:ind w:firstLine="640"/>
        <w:rPr>
          <w:rFonts w:hint="eastAsia" w:ascii="方正仿宋_GB2312" w:hAnsi="楷体" w:cs="方正仿宋_GB2312"/>
          <w:szCs w:val="32"/>
        </w:rPr>
      </w:pPr>
      <w:bookmarkStart w:id="0" w:name="_Hlk70582928"/>
      <w:r>
        <w:rPr>
          <w:rFonts w:hint="eastAsia" w:ascii="方正仿宋_GB2312" w:hAnsi="楷体" w:cs="方正仿宋_GB2312"/>
          <w:szCs w:val="32"/>
        </w:rPr>
        <w:t>为充分了解各意向供应商的产品内容、功能与优势，请根据说明完成下表填写。</w:t>
      </w:r>
    </w:p>
    <w:bookmarkEnd w:id="0"/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74"/>
        <w:gridCol w:w="6401"/>
      </w:tblGrid>
      <w:tr w14:paraId="524E9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95" w:type="dxa"/>
            <w:gridSpan w:val="2"/>
          </w:tcPr>
          <w:p w14:paraId="69B0FA93">
            <w:pPr>
              <w:ind w:firstLine="0" w:firstLineChars="0"/>
              <w:rPr>
                <w:rFonts w:hint="eastAsia" w:ascii="方正仿宋_GB2312" w:hAnsi="楷体" w:cs="方正仿宋_GB2312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sz w:val="24"/>
                <w:szCs w:val="24"/>
              </w:rPr>
              <w:t>类别</w:t>
            </w:r>
          </w:p>
        </w:tc>
        <w:tc>
          <w:tcPr>
            <w:tcW w:w="6401" w:type="dxa"/>
          </w:tcPr>
          <w:p w14:paraId="4589CB71">
            <w:pPr>
              <w:ind w:firstLine="0" w:firstLineChars="0"/>
              <w:rPr>
                <w:rFonts w:hint="eastAsia" w:ascii="方正仿宋_GB2312" w:hAnsi="楷体" w:cs="方正仿宋_GB2312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sz w:val="24"/>
                <w:szCs w:val="24"/>
              </w:rPr>
              <w:t>填写内容说明</w:t>
            </w:r>
          </w:p>
        </w:tc>
      </w:tr>
      <w:tr w14:paraId="20468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2C60A93D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方正仿宋_GB2312" w:hAnsi="楷体" w:cs="方正仿宋_GB2312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3495D4F">
            <w:pPr>
              <w:ind w:firstLine="0" w:firstLineChars="0"/>
              <w:rPr>
                <w:rFonts w:hint="eastAsia" w:ascii="方正仿宋_GB2312" w:hAnsi="楷体" w:cs="方正仿宋_GB2312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sz w:val="24"/>
                <w:szCs w:val="24"/>
              </w:rPr>
              <w:t>公司简介</w:t>
            </w:r>
          </w:p>
        </w:tc>
        <w:tc>
          <w:tcPr>
            <w:tcW w:w="6401" w:type="dxa"/>
          </w:tcPr>
          <w:p w14:paraId="008D5281">
            <w:pPr>
              <w:ind w:firstLine="0" w:firstLineChars="0"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包含且不限于：</w:t>
            </w:r>
          </w:p>
          <w:p w14:paraId="48A2D82F">
            <w:pPr>
              <w:numPr>
                <w:ilvl w:val="0"/>
                <w:numId w:val="2"/>
              </w:numPr>
              <w:ind w:left="0" w:firstLine="480"/>
              <w:contextualSpacing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公司名称</w:t>
            </w:r>
          </w:p>
          <w:p w14:paraId="2A4C5B31">
            <w:pPr>
              <w:numPr>
                <w:ilvl w:val="0"/>
                <w:numId w:val="2"/>
              </w:numPr>
              <w:ind w:left="0" w:firstLine="480"/>
              <w:contextualSpacing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成立时间</w:t>
            </w:r>
          </w:p>
          <w:p w14:paraId="4E533D1E">
            <w:pPr>
              <w:numPr>
                <w:ilvl w:val="0"/>
                <w:numId w:val="2"/>
              </w:numPr>
              <w:ind w:left="0" w:firstLine="480"/>
              <w:contextualSpacing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注册资本</w:t>
            </w:r>
          </w:p>
          <w:p w14:paraId="6A5C8B53">
            <w:pPr>
              <w:numPr>
                <w:ilvl w:val="0"/>
                <w:numId w:val="2"/>
              </w:numPr>
              <w:ind w:left="0" w:firstLine="480"/>
              <w:contextualSpacing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行业声誉及地位（如有）</w:t>
            </w:r>
          </w:p>
          <w:p w14:paraId="7B59F0C6">
            <w:pPr>
              <w:numPr>
                <w:ilvl w:val="0"/>
                <w:numId w:val="2"/>
              </w:numPr>
              <w:ind w:left="0" w:firstLine="480"/>
              <w:contextualSpacing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公司资质</w:t>
            </w:r>
            <w:bookmarkStart w:id="1" w:name="_GoBack"/>
            <w:bookmarkEnd w:id="1"/>
          </w:p>
          <w:p w14:paraId="4476E546">
            <w:pPr>
              <w:ind w:firstLine="480"/>
              <w:contextualSpacing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……</w:t>
            </w:r>
          </w:p>
        </w:tc>
      </w:tr>
      <w:tr w14:paraId="51877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4C9BD41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方正仿宋_GB2312" w:hAnsi="楷体" w:cs="方正仿宋_GB2312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124BAE5">
            <w:pPr>
              <w:ind w:firstLine="0" w:firstLineChars="0"/>
              <w:rPr>
                <w:rFonts w:hint="eastAsia" w:ascii="方正仿宋_GB2312" w:hAnsi="楷体" w:cs="方正仿宋_GB2312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sz w:val="24"/>
                <w:szCs w:val="24"/>
              </w:rPr>
              <w:t>业务范围</w:t>
            </w:r>
          </w:p>
        </w:tc>
        <w:tc>
          <w:tcPr>
            <w:tcW w:w="6401" w:type="dxa"/>
          </w:tcPr>
          <w:p w14:paraId="4922A7AD">
            <w:pPr>
              <w:ind w:firstLine="480"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请填写公司业务所涉及的范围。</w:t>
            </w:r>
          </w:p>
        </w:tc>
      </w:tr>
      <w:tr w14:paraId="57318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shd w:val="clear"/>
            <w:vAlign w:val="center"/>
          </w:tcPr>
          <w:p w14:paraId="123DCF5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方正仿宋_GB2312" w:hAnsi="楷体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74" w:type="dxa"/>
            <w:shd w:val="clear"/>
            <w:vAlign w:val="center"/>
          </w:tcPr>
          <w:p w14:paraId="4E62B1AA">
            <w:pPr>
              <w:ind w:firstLine="0" w:firstLineChars="0"/>
              <w:rPr>
                <w:rFonts w:hint="eastAsia" w:ascii="方正仿宋_GB2312" w:hAnsi="楷体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楷体" w:cs="方正仿宋_GB2312"/>
                <w:sz w:val="24"/>
                <w:szCs w:val="24"/>
                <w:lang w:val="en-US" w:eastAsia="zh-CN"/>
              </w:rPr>
              <w:t>产品</w:t>
            </w:r>
            <w:r>
              <w:rPr>
                <w:rFonts w:hint="eastAsia" w:ascii="方正仿宋_GB2312" w:hAnsi="楷体" w:cs="方正仿宋_GB2312"/>
                <w:sz w:val="24"/>
                <w:szCs w:val="24"/>
              </w:rPr>
              <w:t>优势</w:t>
            </w:r>
          </w:p>
        </w:tc>
        <w:tc>
          <w:tcPr>
            <w:tcW w:w="6401" w:type="dxa"/>
          </w:tcPr>
          <w:p w14:paraId="7A1C0E51">
            <w:pPr>
              <w:numPr>
                <w:ilvl w:val="0"/>
                <w:numId w:val="3"/>
              </w:numPr>
              <w:ind w:left="0" w:firstLine="480"/>
              <w:contextualSpacing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描述提供该服务的优势</w:t>
            </w:r>
          </w:p>
          <w:p w14:paraId="2E2E1197">
            <w:pPr>
              <w:ind w:firstLine="480"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……</w:t>
            </w:r>
          </w:p>
        </w:tc>
      </w:tr>
      <w:tr w14:paraId="0C5D7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shd w:val="clear"/>
            <w:vAlign w:val="center"/>
          </w:tcPr>
          <w:p w14:paraId="66A059E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方正仿宋_GB2312" w:hAnsi="楷体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74" w:type="dxa"/>
            <w:shd w:val="clear"/>
            <w:vAlign w:val="center"/>
          </w:tcPr>
          <w:p w14:paraId="38E89F92">
            <w:pPr>
              <w:ind w:firstLine="0" w:firstLineChars="0"/>
              <w:rPr>
                <w:rFonts w:hint="eastAsia" w:ascii="方正仿宋_GB2312" w:hAnsi="楷体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楷体" w:cs="方正仿宋_GB2312"/>
                <w:sz w:val="24"/>
                <w:szCs w:val="24"/>
              </w:rPr>
              <w:t>相关案例介绍</w:t>
            </w:r>
          </w:p>
        </w:tc>
        <w:tc>
          <w:tcPr>
            <w:tcW w:w="6401" w:type="dxa"/>
          </w:tcPr>
          <w:p w14:paraId="0805A5D4">
            <w:pPr>
              <w:numPr>
                <w:ilvl w:val="0"/>
                <w:numId w:val="4"/>
              </w:numPr>
              <w:ind w:left="0" w:firstLine="480"/>
              <w:contextualSpacing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服务过同领域或相关客户案例</w:t>
            </w:r>
          </w:p>
          <w:p w14:paraId="0CBB0448">
            <w:pPr>
              <w:ind w:firstLine="480"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……</w:t>
            </w:r>
          </w:p>
        </w:tc>
      </w:tr>
      <w:tr w14:paraId="45F6B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43DFD5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方正仿宋_GB2312" w:hAnsi="楷体" w:cs="方正仿宋_GB2312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692BE2F7">
            <w:pPr>
              <w:ind w:firstLine="0" w:firstLineChars="0"/>
              <w:rPr>
                <w:rFonts w:hint="eastAsia" w:ascii="方正仿宋_GB2312" w:hAnsi="楷体" w:cs="方正仿宋_GB2312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sz w:val="24"/>
                <w:szCs w:val="24"/>
              </w:rPr>
              <w:t>本项目服务说明</w:t>
            </w:r>
          </w:p>
        </w:tc>
        <w:tc>
          <w:tcPr>
            <w:tcW w:w="6401" w:type="dxa"/>
          </w:tcPr>
          <w:p w14:paraId="53AF1610">
            <w:pPr>
              <w:ind w:firstLine="480"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包括且不限于：</w:t>
            </w:r>
          </w:p>
          <w:p w14:paraId="7EEE5912">
            <w:pPr>
              <w:numPr>
                <w:ilvl w:val="0"/>
                <w:numId w:val="5"/>
              </w:numPr>
              <w:ind w:left="0" w:firstLine="480"/>
              <w:contextualSpacing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服务概述</w:t>
            </w:r>
          </w:p>
          <w:p w14:paraId="18DC1202">
            <w:pPr>
              <w:numPr>
                <w:ilvl w:val="0"/>
                <w:numId w:val="5"/>
              </w:numPr>
              <w:ind w:left="0" w:firstLine="480"/>
              <w:contextualSpacing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服务计划（工作流程）</w:t>
            </w:r>
          </w:p>
          <w:p w14:paraId="4DABA3FA">
            <w:pPr>
              <w:numPr>
                <w:ilvl w:val="0"/>
                <w:numId w:val="5"/>
              </w:numPr>
              <w:ind w:left="0" w:firstLine="480"/>
              <w:contextualSpacing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服务内容</w:t>
            </w:r>
          </w:p>
          <w:p w14:paraId="4CBE9213">
            <w:pPr>
              <w:ind w:firstLine="480"/>
              <w:contextualSpacing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……</w:t>
            </w:r>
          </w:p>
        </w:tc>
      </w:tr>
      <w:tr w14:paraId="7B25C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21" w:type="dxa"/>
            <w:vAlign w:val="center"/>
          </w:tcPr>
          <w:p w14:paraId="46F1ADB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方正仿宋_GB2312" w:hAnsi="楷体" w:cs="方正仿宋_GB2312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40A3256B">
            <w:pPr>
              <w:ind w:firstLine="0" w:firstLineChars="0"/>
              <w:rPr>
                <w:rFonts w:hint="eastAsia" w:ascii="方正仿宋_GB2312" w:hAnsi="楷体" w:cs="方正仿宋_GB2312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sz w:val="24"/>
                <w:szCs w:val="24"/>
              </w:rPr>
              <w:t>费用预算</w:t>
            </w:r>
          </w:p>
        </w:tc>
        <w:tc>
          <w:tcPr>
            <w:tcW w:w="6401" w:type="dxa"/>
          </w:tcPr>
          <w:p w14:paraId="4DDF5A14">
            <w:pPr>
              <w:ind w:firstLine="480"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*服务费预算范围及其他需要说明的情况。</w:t>
            </w:r>
          </w:p>
          <w:p w14:paraId="0C8F93CD">
            <w:pPr>
              <w:ind w:firstLine="480"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（采购人仅将此数据作为市场调研参考并承诺保密）</w:t>
            </w:r>
          </w:p>
        </w:tc>
      </w:tr>
      <w:tr w14:paraId="2C0E3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21" w:type="dxa"/>
            <w:vAlign w:val="center"/>
          </w:tcPr>
          <w:p w14:paraId="5D32C52D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方正仿宋_GB2312" w:hAnsi="楷体" w:cs="方正仿宋_GB2312"/>
                <w:sz w:val="24"/>
                <w:szCs w:val="24"/>
              </w:rPr>
            </w:pPr>
          </w:p>
        </w:tc>
        <w:tc>
          <w:tcPr>
            <w:tcW w:w="1474" w:type="dxa"/>
            <w:shd w:val="clear"/>
            <w:vAlign w:val="center"/>
          </w:tcPr>
          <w:p w14:paraId="5BD61ADD">
            <w:pPr>
              <w:ind w:firstLine="0" w:firstLineChars="0"/>
              <w:rPr>
                <w:rFonts w:hint="eastAsia" w:ascii="楷体" w:hAnsi="楷体" w:eastAsia="楷体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楷体" w:cs="方正仿宋_GB2312"/>
                <w:sz w:val="24"/>
                <w:szCs w:val="24"/>
              </w:rPr>
              <w:t>备注</w:t>
            </w:r>
          </w:p>
        </w:tc>
        <w:tc>
          <w:tcPr>
            <w:tcW w:w="6401" w:type="dxa"/>
            <w:shd w:val="clear"/>
            <w:vAlign w:val="top"/>
          </w:tcPr>
          <w:p w14:paraId="41F3557E">
            <w:pPr>
              <w:ind w:firstLine="480"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*其他需要说明情况（含意见、问题等）。</w:t>
            </w:r>
          </w:p>
          <w:p w14:paraId="3E09662D">
            <w:pPr>
              <w:ind w:firstLine="480"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</w:p>
          <w:p w14:paraId="655FD54A">
            <w:pPr>
              <w:ind w:firstLine="480"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</w:p>
          <w:p w14:paraId="300B9624">
            <w:pPr>
              <w:ind w:firstLine="480" w:firstLineChars="200"/>
              <w:rPr>
                <w:rFonts w:hint="eastAsia" w:ascii="楷体" w:hAnsi="楷体" w:eastAsia="楷体" w:cs="仿宋_GB2312"/>
                <w:color w:val="948A54" w:themeColor="background2" w:themeShade="80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18A3C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21" w:type="dxa"/>
            <w:vAlign w:val="center"/>
          </w:tcPr>
          <w:p w14:paraId="17B645AD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方正仿宋_GB2312" w:hAnsi="楷体" w:cs="方正仿宋_GB2312"/>
                <w:sz w:val="24"/>
                <w:szCs w:val="24"/>
              </w:rPr>
            </w:pPr>
          </w:p>
        </w:tc>
        <w:tc>
          <w:tcPr>
            <w:tcW w:w="1474" w:type="dxa"/>
            <w:shd w:val="clear"/>
            <w:vAlign w:val="center"/>
          </w:tcPr>
          <w:p w14:paraId="27557946">
            <w:pPr>
              <w:ind w:firstLine="0" w:firstLineChars="0"/>
              <w:rPr>
                <w:rFonts w:hint="eastAsia" w:ascii="楷体" w:hAnsi="楷体" w:eastAsia="楷体" w:cs="仿宋_GB2312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楷体" w:cs="方正仿宋_GB2312"/>
                <w:sz w:val="24"/>
                <w:szCs w:val="24"/>
              </w:rPr>
              <w:t>联系方式</w:t>
            </w:r>
          </w:p>
        </w:tc>
        <w:tc>
          <w:tcPr>
            <w:tcW w:w="6401" w:type="dxa"/>
            <w:shd w:val="clear"/>
            <w:vAlign w:val="top"/>
          </w:tcPr>
          <w:p w14:paraId="5E13414D">
            <w:pPr>
              <w:ind w:firstLine="480"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联系人：</w:t>
            </w:r>
          </w:p>
          <w:p w14:paraId="45E2C528">
            <w:pPr>
              <w:ind w:firstLine="480"/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联系电话：</w:t>
            </w:r>
          </w:p>
          <w:p w14:paraId="515F4201">
            <w:pPr>
              <w:ind w:firstLine="480"/>
              <w:rPr>
                <w:rFonts w:hint="eastAsia" w:ascii="楷体_GB2312" w:hAnsi="Garamond" w:eastAsia="楷体_GB2312" w:cstheme="minorBidi"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楷体" w:cs="方正仿宋_GB2312"/>
                <w:color w:val="767171"/>
                <w:sz w:val="24"/>
                <w:szCs w:val="24"/>
              </w:rPr>
              <w:t>邮箱：</w:t>
            </w:r>
          </w:p>
        </w:tc>
      </w:tr>
    </w:tbl>
    <w:p w14:paraId="7448AF63">
      <w:pPr>
        <w:ind w:firstLine="560"/>
        <w:outlineLvl w:val="0"/>
        <w:rPr>
          <w:rFonts w:hint="eastAsia" w:ascii="方正仿宋_GB2312" w:hAnsi="方正仿宋_GB2312" w:cs="方正仿宋_GB2312"/>
          <w:kern w:val="0"/>
          <w:szCs w:val="32"/>
          <w:lang w:bidi="ar"/>
        </w:rPr>
      </w:pPr>
      <w:r>
        <w:rPr>
          <w:rFonts w:hint="eastAsia" w:ascii="方正仿宋_GB2312" w:hAnsi="楷体" w:cs="方正仿宋_GB2312"/>
          <w:sz w:val="28"/>
          <w:szCs w:val="28"/>
        </w:rPr>
        <w:t>注：如有补充，可单独附件</w:t>
      </w:r>
    </w:p>
    <w:p w14:paraId="237D62BA">
      <w:pPr>
        <w:ind w:firstLine="640"/>
      </w:pPr>
    </w:p>
    <w:p w14:paraId="18EEE4C8">
      <w:pPr>
        <w:ind w:firstLine="640"/>
        <w:rPr>
          <w:rFonts w:hint="eastAsia" w:ascii="方正仿宋_GB2312" w:hAnsi="微软雅黑"/>
          <w:color w:val="2C3E50"/>
          <w:szCs w:val="32"/>
          <w:shd w:val="clear" w:color="auto" w:fill="FFFFFF"/>
        </w:rPr>
      </w:pPr>
    </w:p>
    <w:sectPr>
      <w:footerReference r:id="rId5" w:type="default"/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D4E6D9-3F44-41CE-89B7-1B5B643279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BA8933BB-5EB9-44D5-A407-12B37C5D3AB0}"/>
  </w:font>
  <w:font w:name="楷体_GB2312">
    <w:altName w:val="楷体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939B6CE9-E24E-4EB3-A891-534CBB5FAE7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BFD5CF8-E72D-4605-AE8A-AB796590814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04D8E66D-E97D-49C8-8BA8-0F12DB36545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4AA8FBE-35DA-4747-9E16-4E6B084332A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FBA00FF7-4632-4ABB-BB75-B17B0DAF78A3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  <w:embedRegular r:id="rId8" w:fontKey="{06406F51-6B7B-45D3-A223-CB40A903DD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</w:rPr>
      <w:id w:val="-1668541728"/>
    </w:sdtPr>
    <w:sdtEndPr>
      <w:rPr>
        <w:rFonts w:ascii="Times New Roman" w:hAnsi="Times New Roman" w:cs="Times New Roman"/>
      </w:rPr>
    </w:sdtEndPr>
    <w:sdtContent>
      <w:p w14:paraId="3F365F1C">
        <w:pPr>
          <w:pStyle w:val="12"/>
          <w:ind w:firstLine="36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CA376"/>
    <w:multiLevelType w:val="singleLevel"/>
    <w:tmpl w:val="D0FCA37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15120AA"/>
    <w:multiLevelType w:val="multilevel"/>
    <w:tmpl w:val="015120AA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81762"/>
    <w:multiLevelType w:val="multilevel"/>
    <w:tmpl w:val="04781762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143E5C"/>
    <w:multiLevelType w:val="multilevel"/>
    <w:tmpl w:val="37143E5C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17"/>
    <w:rsid w:val="000D2523"/>
    <w:rsid w:val="000E3CB7"/>
    <w:rsid w:val="000E47EB"/>
    <w:rsid w:val="000E6B01"/>
    <w:rsid w:val="00140803"/>
    <w:rsid w:val="00176000"/>
    <w:rsid w:val="00187049"/>
    <w:rsid w:val="001E28D2"/>
    <w:rsid w:val="001F3EBD"/>
    <w:rsid w:val="00211ADA"/>
    <w:rsid w:val="002138C0"/>
    <w:rsid w:val="002271FE"/>
    <w:rsid w:val="00230AE8"/>
    <w:rsid w:val="00255550"/>
    <w:rsid w:val="00263717"/>
    <w:rsid w:val="002D41B5"/>
    <w:rsid w:val="002E485C"/>
    <w:rsid w:val="003068A4"/>
    <w:rsid w:val="00322633"/>
    <w:rsid w:val="00324C9F"/>
    <w:rsid w:val="00370D2B"/>
    <w:rsid w:val="003A2A50"/>
    <w:rsid w:val="004166CE"/>
    <w:rsid w:val="00416D02"/>
    <w:rsid w:val="00422039"/>
    <w:rsid w:val="004247D4"/>
    <w:rsid w:val="00490AEA"/>
    <w:rsid w:val="004A5A84"/>
    <w:rsid w:val="004C7090"/>
    <w:rsid w:val="004D1F99"/>
    <w:rsid w:val="004F0693"/>
    <w:rsid w:val="00543163"/>
    <w:rsid w:val="005433A9"/>
    <w:rsid w:val="005514BC"/>
    <w:rsid w:val="005647F4"/>
    <w:rsid w:val="00567A33"/>
    <w:rsid w:val="005F6BC6"/>
    <w:rsid w:val="00615FBB"/>
    <w:rsid w:val="00617FEF"/>
    <w:rsid w:val="0062670B"/>
    <w:rsid w:val="006322DD"/>
    <w:rsid w:val="0064139E"/>
    <w:rsid w:val="00647EE3"/>
    <w:rsid w:val="00653907"/>
    <w:rsid w:val="0069633F"/>
    <w:rsid w:val="00761E60"/>
    <w:rsid w:val="00774B44"/>
    <w:rsid w:val="007A7491"/>
    <w:rsid w:val="007E1FCB"/>
    <w:rsid w:val="00870FF7"/>
    <w:rsid w:val="00873E61"/>
    <w:rsid w:val="00890C2F"/>
    <w:rsid w:val="008965FB"/>
    <w:rsid w:val="008A608A"/>
    <w:rsid w:val="008A633E"/>
    <w:rsid w:val="008A6D04"/>
    <w:rsid w:val="00927B6E"/>
    <w:rsid w:val="00986D3E"/>
    <w:rsid w:val="009902EB"/>
    <w:rsid w:val="009970E2"/>
    <w:rsid w:val="009A3152"/>
    <w:rsid w:val="009E2FED"/>
    <w:rsid w:val="009F517D"/>
    <w:rsid w:val="00A06607"/>
    <w:rsid w:val="00A1331D"/>
    <w:rsid w:val="00A72CCA"/>
    <w:rsid w:val="00A8152A"/>
    <w:rsid w:val="00AF41D8"/>
    <w:rsid w:val="00B17F99"/>
    <w:rsid w:val="00B53FF0"/>
    <w:rsid w:val="00B66BA5"/>
    <w:rsid w:val="00B91A8A"/>
    <w:rsid w:val="00B97733"/>
    <w:rsid w:val="00BD0EC9"/>
    <w:rsid w:val="00BD2F26"/>
    <w:rsid w:val="00C22883"/>
    <w:rsid w:val="00C71EB2"/>
    <w:rsid w:val="00C808A6"/>
    <w:rsid w:val="00C94351"/>
    <w:rsid w:val="00CA5EFC"/>
    <w:rsid w:val="00CE6EC5"/>
    <w:rsid w:val="00D3706E"/>
    <w:rsid w:val="00D75F1B"/>
    <w:rsid w:val="00D9737A"/>
    <w:rsid w:val="00DD1B0D"/>
    <w:rsid w:val="00DF6ACF"/>
    <w:rsid w:val="00E24199"/>
    <w:rsid w:val="00E51922"/>
    <w:rsid w:val="00EA7F31"/>
    <w:rsid w:val="00EE75BB"/>
    <w:rsid w:val="00EF1BDA"/>
    <w:rsid w:val="00F03CE0"/>
    <w:rsid w:val="00F73C41"/>
    <w:rsid w:val="00F81320"/>
    <w:rsid w:val="00F92FE6"/>
    <w:rsid w:val="00FA6899"/>
    <w:rsid w:val="00FD651F"/>
    <w:rsid w:val="00FE60BF"/>
    <w:rsid w:val="00FE65F5"/>
    <w:rsid w:val="038A73FA"/>
    <w:rsid w:val="044F397E"/>
    <w:rsid w:val="06D269D8"/>
    <w:rsid w:val="08B17BE1"/>
    <w:rsid w:val="0C5C2718"/>
    <w:rsid w:val="0D1B6F57"/>
    <w:rsid w:val="11611AC6"/>
    <w:rsid w:val="15BA512B"/>
    <w:rsid w:val="17841834"/>
    <w:rsid w:val="17A4103D"/>
    <w:rsid w:val="1A157BCF"/>
    <w:rsid w:val="1ACD7E07"/>
    <w:rsid w:val="1BD3397C"/>
    <w:rsid w:val="22FD5AA5"/>
    <w:rsid w:val="237B3E42"/>
    <w:rsid w:val="2BBC7E26"/>
    <w:rsid w:val="2C78770B"/>
    <w:rsid w:val="2F37656A"/>
    <w:rsid w:val="3518676F"/>
    <w:rsid w:val="36054762"/>
    <w:rsid w:val="36347675"/>
    <w:rsid w:val="397879C5"/>
    <w:rsid w:val="3E2765F2"/>
    <w:rsid w:val="40B30B01"/>
    <w:rsid w:val="46841EB6"/>
    <w:rsid w:val="48986C4D"/>
    <w:rsid w:val="4E9C794E"/>
    <w:rsid w:val="5378468E"/>
    <w:rsid w:val="537E49BC"/>
    <w:rsid w:val="56EA26AF"/>
    <w:rsid w:val="57852FB3"/>
    <w:rsid w:val="5A8B0D58"/>
    <w:rsid w:val="606F4B42"/>
    <w:rsid w:val="64082277"/>
    <w:rsid w:val="68080B5B"/>
    <w:rsid w:val="69507F93"/>
    <w:rsid w:val="6B2F7B1D"/>
    <w:rsid w:val="6B4227D3"/>
    <w:rsid w:val="6C75308A"/>
    <w:rsid w:val="6E20113C"/>
    <w:rsid w:val="734E4E3B"/>
    <w:rsid w:val="739B4217"/>
    <w:rsid w:val="7C6760FD"/>
    <w:rsid w:val="7CFE1303"/>
    <w:rsid w:val="7EA5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方正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2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1"/>
    <w:qFormat/>
    <w:uiPriority w:val="0"/>
    <w:pPr>
      <w:keepNext/>
      <w:keepLines/>
      <w:widowControl/>
      <w:spacing w:before="260" w:after="260" w:line="416" w:lineRule="auto"/>
      <w:jc w:val="left"/>
      <w:outlineLvl w:val="1"/>
    </w:pPr>
    <w:rPr>
      <w:rFonts w:ascii="宋体" w:hAnsi="宋体" w:eastAsia="黑体" w:cs="宋体"/>
      <w:b/>
      <w:szCs w:val="24"/>
    </w:rPr>
  </w:style>
  <w:style w:type="paragraph" w:styleId="5">
    <w:name w:val="heading 3"/>
    <w:basedOn w:val="1"/>
    <w:next w:val="1"/>
    <w:link w:val="23"/>
    <w:qFormat/>
    <w:uiPriority w:val="0"/>
    <w:pPr>
      <w:keepNext/>
      <w:keepLines/>
      <w:widowControl/>
      <w:jc w:val="left"/>
      <w:outlineLvl w:val="2"/>
    </w:pPr>
    <w:rPr>
      <w:rFonts w:ascii="Times New Roman" w:hAnsi="Times New Roman" w:eastAsia="方正楷体_GB2312" w:cs="宋体"/>
      <w:szCs w:val="24"/>
    </w:rPr>
  </w:style>
  <w:style w:type="paragraph" w:styleId="6">
    <w:name w:val="heading 4"/>
    <w:basedOn w:val="1"/>
    <w:next w:val="1"/>
    <w:link w:val="22"/>
    <w:qFormat/>
    <w:uiPriority w:val="0"/>
    <w:pPr>
      <w:keepNext/>
      <w:keepLines/>
      <w:widowControl/>
      <w:spacing w:after="30" w:afterLines="30" w:line="377" w:lineRule="auto"/>
      <w:jc w:val="left"/>
      <w:outlineLvl w:val="3"/>
    </w:pPr>
    <w:rPr>
      <w:rFonts w:ascii="Times New Roman" w:hAnsi="Times New Roman" w:eastAsia="黑体" w:cs="宋体"/>
      <w:b/>
      <w:bCs/>
      <w:sz w:val="28"/>
      <w:szCs w:val="28"/>
    </w:rPr>
  </w:style>
  <w:style w:type="paragraph" w:styleId="7">
    <w:name w:val="heading 5"/>
    <w:basedOn w:val="1"/>
    <w:next w:val="1"/>
    <w:link w:val="31"/>
    <w:qFormat/>
    <w:uiPriority w:val="0"/>
    <w:pPr>
      <w:keepNext/>
      <w:keepLines/>
      <w:widowControl/>
      <w:adjustRightInd w:val="0"/>
      <w:spacing w:before="93" w:after="93" w:line="360" w:lineRule="auto"/>
      <w:ind w:left="2561" w:hanging="2561" w:hangingChars="1063"/>
      <w:jc w:val="left"/>
      <w:textAlignment w:val="baseline"/>
      <w:outlineLvl w:val="4"/>
    </w:pPr>
    <w:rPr>
      <w:rFonts w:ascii="宋体" w:hAnsi="宋体" w:eastAsia="宋体" w:cs="宋体"/>
      <w:b/>
      <w:sz w:val="24"/>
      <w:szCs w:val="24"/>
    </w:rPr>
  </w:style>
  <w:style w:type="paragraph" w:styleId="8">
    <w:name w:val="heading 6"/>
    <w:basedOn w:val="1"/>
    <w:next w:val="9"/>
    <w:link w:val="32"/>
    <w:qFormat/>
    <w:uiPriority w:val="0"/>
    <w:pPr>
      <w:keepNext/>
      <w:widowControl/>
      <w:adjustRightInd w:val="0"/>
      <w:spacing w:before="120" w:after="60" w:line="360" w:lineRule="auto"/>
      <w:jc w:val="left"/>
      <w:textAlignment w:val="baseline"/>
      <w:outlineLvl w:val="5"/>
    </w:pPr>
    <w:rPr>
      <w:rFonts w:ascii="Arial" w:hAnsi="Arial" w:eastAsia="宋体" w:cs="宋体"/>
      <w:b/>
      <w:sz w:val="24"/>
      <w:szCs w:val="24"/>
    </w:rPr>
  </w:style>
  <w:style w:type="paragraph" w:styleId="10">
    <w:name w:val="heading 7"/>
    <w:basedOn w:val="1"/>
    <w:next w:val="1"/>
    <w:link w:val="33"/>
    <w:qFormat/>
    <w:uiPriority w:val="0"/>
    <w:pPr>
      <w:keepNext/>
      <w:keepLines/>
      <w:widowControl/>
      <w:tabs>
        <w:tab w:val="left" w:pos="357"/>
      </w:tabs>
      <w:spacing w:before="120" w:after="60" w:line="360" w:lineRule="auto"/>
      <w:jc w:val="left"/>
      <w:outlineLvl w:val="6"/>
    </w:pPr>
    <w:rPr>
      <w:rFonts w:ascii="Times New Roman" w:hAnsi="Times New Roman" w:eastAsia="宋体" w:cs="Times New Roman"/>
      <w:b/>
      <w:bCs/>
      <w:sz w:val="24"/>
      <w:szCs w:val="24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paragraph" w:customStyle="1" w:styleId="9">
    <w:name w:val="0正文"/>
    <w:basedOn w:val="1"/>
    <w:link w:val="30"/>
    <w:qFormat/>
    <w:uiPriority w:val="0"/>
    <w:rPr>
      <w:rFonts w:ascii="Times New Roman" w:hAnsi="Times New Roman" w:cs="宋体"/>
      <w:szCs w:val="20"/>
    </w:rPr>
  </w:style>
  <w:style w:type="paragraph" w:styleId="11">
    <w:name w:val="Body Text"/>
    <w:basedOn w:val="1"/>
    <w:qFormat/>
    <w:uiPriority w:val="99"/>
    <w:pPr>
      <w:spacing w:after="120"/>
    </w:pPr>
  </w:style>
  <w:style w:type="paragraph" w:styleId="12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basedOn w:val="1"/>
    <w:link w:val="29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Body Text First Indent"/>
    <w:basedOn w:val="11"/>
    <w:qFormat/>
    <w:uiPriority w:val="0"/>
    <w:pPr>
      <w:ind w:firstLine="420" w:firstLineChars="100"/>
    </w:p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customStyle="1" w:styleId="21">
    <w:name w:val="标题 2 字符"/>
    <w:basedOn w:val="19"/>
    <w:link w:val="4"/>
    <w:qFormat/>
    <w:uiPriority w:val="0"/>
    <w:rPr>
      <w:rFonts w:ascii="宋体" w:hAnsi="宋体" w:eastAsia="黑体" w:cs="宋体"/>
      <w:b/>
      <w:kern w:val="2"/>
      <w:sz w:val="32"/>
      <w:szCs w:val="24"/>
    </w:rPr>
  </w:style>
  <w:style w:type="character" w:customStyle="1" w:styleId="22">
    <w:name w:val="标题 4 字符"/>
    <w:basedOn w:val="19"/>
    <w:link w:val="6"/>
    <w:qFormat/>
    <w:uiPriority w:val="0"/>
    <w:rPr>
      <w:rFonts w:ascii="Times New Roman" w:hAnsi="Times New Roman" w:eastAsia="黑体" w:cs="宋体"/>
      <w:b/>
      <w:bCs/>
      <w:kern w:val="2"/>
      <w:sz w:val="28"/>
      <w:szCs w:val="28"/>
    </w:rPr>
  </w:style>
  <w:style w:type="character" w:customStyle="1" w:styleId="23">
    <w:name w:val="标题 3 字符"/>
    <w:basedOn w:val="19"/>
    <w:link w:val="5"/>
    <w:qFormat/>
    <w:uiPriority w:val="0"/>
    <w:rPr>
      <w:rFonts w:eastAsia="方正楷体_GB2312" w:cs="宋体"/>
      <w:kern w:val="2"/>
      <w:sz w:val="32"/>
      <w:szCs w:val="24"/>
    </w:rPr>
  </w:style>
  <w:style w:type="character" w:customStyle="1" w:styleId="24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25">
    <w:name w:val="页脚 字符"/>
    <w:basedOn w:val="19"/>
    <w:link w:val="12"/>
    <w:qFormat/>
    <w:uiPriority w:val="99"/>
    <w:rPr>
      <w:sz w:val="18"/>
      <w:szCs w:val="18"/>
    </w:rPr>
  </w:style>
  <w:style w:type="paragraph" w:styleId="26">
    <w:name w:val="List Paragraph"/>
    <w:basedOn w:val="1"/>
    <w:qFormat/>
    <w:uiPriority w:val="99"/>
    <w:pPr>
      <w:ind w:firstLine="420"/>
    </w:pPr>
  </w:style>
  <w:style w:type="character" w:customStyle="1" w:styleId="27">
    <w:name w:val="标题 1 字符"/>
    <w:basedOn w:val="19"/>
    <w:link w:val="3"/>
    <w:qFormat/>
    <w:uiPriority w:val="9"/>
    <w:rPr>
      <w:b/>
      <w:bCs/>
      <w:kern w:val="44"/>
      <w:sz w:val="44"/>
      <w:szCs w:val="44"/>
    </w:rPr>
  </w:style>
  <w:style w:type="paragraph" w:customStyle="1" w:styleId="28">
    <w:name w:val="方案正文 + 仿宋_GB2312 三号 + 首行缩进:  2 字符"/>
    <w:basedOn w:val="1"/>
    <w:qFormat/>
    <w:uiPriority w:val="0"/>
    <w:pPr>
      <w:ind w:firstLine="640"/>
      <w:jc w:val="left"/>
    </w:pPr>
    <w:rPr>
      <w:rFonts w:ascii="Calibri" w:hAnsi="Calibri" w:cs="宋体"/>
      <w:kern w:val="0"/>
      <w:szCs w:val="20"/>
    </w:rPr>
  </w:style>
  <w:style w:type="character" w:customStyle="1" w:styleId="29">
    <w:name w:val="HTML 预设格式 字符"/>
    <w:basedOn w:val="19"/>
    <w:link w:val="14"/>
    <w:semiHidden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30">
    <w:name w:val="0正文 Char Char"/>
    <w:link w:val="9"/>
    <w:qFormat/>
    <w:locked/>
    <w:uiPriority w:val="0"/>
    <w:rPr>
      <w:rFonts w:eastAsia="方正仿宋_GB2312" w:cs="宋体"/>
      <w:kern w:val="2"/>
      <w:sz w:val="32"/>
    </w:rPr>
  </w:style>
  <w:style w:type="character" w:customStyle="1" w:styleId="31">
    <w:name w:val="标题 5 字符"/>
    <w:basedOn w:val="19"/>
    <w:link w:val="7"/>
    <w:qFormat/>
    <w:uiPriority w:val="0"/>
    <w:rPr>
      <w:rFonts w:ascii="宋体" w:hAnsi="宋体" w:eastAsia="宋体" w:cs="宋体"/>
      <w:b/>
      <w:kern w:val="2"/>
      <w:sz w:val="24"/>
      <w:szCs w:val="24"/>
    </w:rPr>
  </w:style>
  <w:style w:type="character" w:customStyle="1" w:styleId="32">
    <w:name w:val="标题 6 字符"/>
    <w:basedOn w:val="19"/>
    <w:link w:val="8"/>
    <w:qFormat/>
    <w:uiPriority w:val="0"/>
    <w:rPr>
      <w:rFonts w:ascii="Arial" w:hAnsi="Arial" w:eastAsia="宋体" w:cs="宋体"/>
      <w:b/>
      <w:kern w:val="2"/>
      <w:sz w:val="24"/>
      <w:szCs w:val="24"/>
    </w:rPr>
  </w:style>
  <w:style w:type="character" w:customStyle="1" w:styleId="33">
    <w:name w:val="标题 7 字符"/>
    <w:basedOn w:val="19"/>
    <w:link w:val="10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</w:rPr>
  </w:style>
  <w:style w:type="paragraph" w:customStyle="1" w:styleId="34">
    <w:name w:val="标题 9 图编号"/>
    <w:next w:val="9"/>
    <w:qFormat/>
    <w:uiPriority w:val="0"/>
    <w:pPr>
      <w:tabs>
        <w:tab w:val="left" w:pos="360"/>
      </w:tabs>
      <w:spacing w:line="360" w:lineRule="auto"/>
      <w:jc w:val="center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customStyle="1" w:styleId="35">
    <w:name w:val="标题 8 表编号"/>
    <w:next w:val="9"/>
    <w:qFormat/>
    <w:uiPriority w:val="0"/>
    <w:pPr>
      <w:tabs>
        <w:tab w:val="left" w:pos="360"/>
      </w:tabs>
      <w:spacing w:line="360" w:lineRule="auto"/>
      <w:jc w:val="center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customStyle="1" w:styleId="36">
    <w:name w:val="font21"/>
    <w:basedOn w:val="19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7">
    <w:name w:val="font11"/>
    <w:basedOn w:val="19"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944</Words>
  <Characters>975</Characters>
  <Lines>8</Lines>
  <Paragraphs>2</Paragraphs>
  <TotalTime>1</TotalTime>
  <ScaleCrop>false</ScaleCrop>
  <LinksUpToDate>false</LinksUpToDate>
  <CharactersWithSpaces>975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2025-05-27T09:44:00Z</dcterms:created>
  <dc:creator>姜瑞</dc:creator>
  <cp:lastModifiedBy>胡隽卿</cp:lastModifiedBy>
  <cp:lastPrinted>2021-10-21T07:43:00Z</cp:lastPrinted>
  <dcterms:modified xsi:type="dcterms:W3CDTF">2026-05-18T05:48:53Z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01CED5598F1C453EBE62E6A068A8288A_13</vt:lpwstr>
  </property>
  <property fmtid="{D5CDD505-2E9C-101B-9397-08002B2CF9AE}" pid="4" name="KSOTemplateDocerSaveRecord">
    <vt:lpwstr>eyJoZGlkIjoiMjkwYzc2MDdhYzdkMmZiYjM4MTg3Y2U3OTliMDI1OTAiLCJ1c2VySWQiOiI0MzY0NTI5MDQifQ==</vt:lpwstr>
  </property>
</Properties>
</file>